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FEB0" w14:textId="77777777" w:rsidR="00322D7B" w:rsidRPr="00CD4930" w:rsidRDefault="00222EA2">
      <w:pPr>
        <w:spacing w:after="135"/>
        <w:ind w:left="-5" w:right="237" w:hanging="10"/>
        <w:rPr>
          <w:rFonts w:ascii="Sk-Modernist" w:hAnsi="Sk-Modernist"/>
        </w:rPr>
      </w:pPr>
      <w:r w:rsidRPr="00CD4930">
        <w:rPr>
          <w:rFonts w:ascii="Sk-Modernist" w:hAnsi="Sk-Modernist"/>
          <w:noProof/>
        </w:rPr>
        <w:drawing>
          <wp:anchor distT="0" distB="0" distL="114300" distR="114300" simplePos="0" relativeHeight="251658240" behindDoc="0" locked="0" layoutInCell="1" allowOverlap="0" wp14:anchorId="7A0E2764" wp14:editId="0C0A2270">
            <wp:simplePos x="0" y="0"/>
            <wp:positionH relativeFrom="column">
              <wp:posOffset>5321758</wp:posOffset>
            </wp:positionH>
            <wp:positionV relativeFrom="paragraph">
              <wp:posOffset>-5000</wp:posOffset>
            </wp:positionV>
            <wp:extent cx="798195" cy="1362710"/>
            <wp:effectExtent l="0" t="0" r="0" b="0"/>
            <wp:wrapSquare wrapText="bothSides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930">
        <w:rPr>
          <w:rFonts w:ascii="Sk-Modernist" w:eastAsia="Arial" w:hAnsi="Sk-Modernist" w:cs="Arial"/>
          <w:b/>
          <w:sz w:val="28"/>
        </w:rPr>
        <w:t xml:space="preserve">Diocese of Westminster   </w:t>
      </w:r>
    </w:p>
    <w:p w14:paraId="6FF6786E" w14:textId="77777777" w:rsidR="00322D7B" w:rsidRPr="00CD4930" w:rsidRDefault="00222EA2">
      <w:pPr>
        <w:spacing w:after="135"/>
        <w:ind w:left="-5" w:right="237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8"/>
        </w:rPr>
        <w:t xml:space="preserve">Catholic Secondary Schools   </w:t>
      </w:r>
    </w:p>
    <w:p w14:paraId="5D7713A3" w14:textId="77777777" w:rsidR="00322D7B" w:rsidRPr="00CD4930" w:rsidRDefault="00222EA2">
      <w:pPr>
        <w:spacing w:after="135"/>
        <w:ind w:left="-5" w:right="237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8"/>
        </w:rPr>
        <w:t xml:space="preserve">Supplementary Information Form </w:t>
      </w:r>
    </w:p>
    <w:p w14:paraId="3C3941D6" w14:textId="4C7A0464" w:rsidR="00322D7B" w:rsidRPr="00CD4930" w:rsidRDefault="00F871BF">
      <w:pPr>
        <w:spacing w:after="161"/>
        <w:ind w:left="-5" w:right="237" w:hanging="10"/>
        <w:rPr>
          <w:rFonts w:ascii="Sk-Modernist" w:hAnsi="Sk-Modernist"/>
        </w:rPr>
      </w:pPr>
      <w:r>
        <w:rPr>
          <w:rFonts w:ascii="Sk-Modernist" w:eastAsia="Arial" w:hAnsi="Sk-Modernist" w:cs="Arial"/>
          <w:b/>
          <w:sz w:val="28"/>
        </w:rPr>
        <w:t>202</w:t>
      </w:r>
      <w:r w:rsidR="00F979CD">
        <w:rPr>
          <w:rFonts w:ascii="Sk-Modernist" w:eastAsia="Arial" w:hAnsi="Sk-Modernist" w:cs="Arial"/>
          <w:b/>
          <w:sz w:val="28"/>
        </w:rPr>
        <w:t>6</w:t>
      </w:r>
      <w:r>
        <w:rPr>
          <w:rFonts w:ascii="Sk-Modernist" w:eastAsia="Arial" w:hAnsi="Sk-Modernist" w:cs="Arial"/>
          <w:b/>
          <w:sz w:val="28"/>
        </w:rPr>
        <w:t xml:space="preserve"> - 202</w:t>
      </w:r>
      <w:r w:rsidR="00F979CD">
        <w:rPr>
          <w:rFonts w:ascii="Sk-Modernist" w:eastAsia="Arial" w:hAnsi="Sk-Modernist" w:cs="Arial"/>
          <w:b/>
          <w:sz w:val="28"/>
        </w:rPr>
        <w:t>7</w:t>
      </w:r>
    </w:p>
    <w:p w14:paraId="7B9F7E9D" w14:textId="77777777" w:rsidR="00322D7B" w:rsidRPr="00CD4930" w:rsidRDefault="00222EA2">
      <w:pPr>
        <w:spacing w:after="47"/>
        <w:jc w:val="both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8"/>
        </w:rPr>
        <w:t xml:space="preserve">                                                                </w:t>
      </w:r>
    </w:p>
    <w:p w14:paraId="30C93F01" w14:textId="77777777" w:rsidR="00322D7B" w:rsidRPr="00CD4930" w:rsidRDefault="00222EA2">
      <w:pPr>
        <w:spacing w:after="110"/>
        <w:ind w:left="3200"/>
        <w:jc w:val="center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8"/>
        </w:rPr>
        <w:t xml:space="preserve">                                   </w:t>
      </w:r>
    </w:p>
    <w:p w14:paraId="3382C77B" w14:textId="77777777" w:rsidR="00322D7B" w:rsidRPr="00CD4930" w:rsidRDefault="00222E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/>
        <w:ind w:left="103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Name and Address of School:  </w:t>
      </w:r>
    </w:p>
    <w:p w14:paraId="3B2B836A" w14:textId="77777777" w:rsidR="00322D7B" w:rsidRPr="00CD4930" w:rsidRDefault="00222E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103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ALL SAINTS CATHOLIC COLLEGE </w:t>
      </w:r>
    </w:p>
    <w:p w14:paraId="0F5D4929" w14:textId="77777777" w:rsidR="00322D7B" w:rsidRPr="00CD4930" w:rsidRDefault="00222E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103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75 St Charles Square </w:t>
      </w:r>
    </w:p>
    <w:p w14:paraId="08CC6099" w14:textId="77777777" w:rsidR="00322D7B" w:rsidRPr="00CD4930" w:rsidRDefault="00222E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103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London </w:t>
      </w:r>
    </w:p>
    <w:p w14:paraId="23A271A0" w14:textId="77777777" w:rsidR="00322D7B" w:rsidRPr="00CD4930" w:rsidRDefault="00222E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103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W10 6EL  </w:t>
      </w:r>
    </w:p>
    <w:p w14:paraId="29EDC8C4" w14:textId="77777777" w:rsidR="00322D7B" w:rsidRPr="00CD4930" w:rsidRDefault="00222EA2">
      <w:pPr>
        <w:spacing w:after="41" w:line="240" w:lineRule="auto"/>
        <w:ind w:right="9673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    </w:t>
      </w:r>
    </w:p>
    <w:p w14:paraId="223BBF2D" w14:textId="77777777" w:rsidR="00322D7B" w:rsidRPr="00CD4930" w:rsidRDefault="00222EA2">
      <w:pPr>
        <w:spacing w:after="5" w:line="250" w:lineRule="auto"/>
        <w:ind w:left="-5" w:right="1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Child’s Details </w:t>
      </w:r>
    </w:p>
    <w:tbl>
      <w:tblPr>
        <w:tblStyle w:val="TableGrid"/>
        <w:tblW w:w="9590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61"/>
        <w:gridCol w:w="3329"/>
      </w:tblGrid>
      <w:tr w:rsidR="00322D7B" w:rsidRPr="00CD4930" w14:paraId="25A632E5" w14:textId="77777777">
        <w:trPr>
          <w:trHeight w:val="838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EF1F" w14:textId="77777777" w:rsidR="00322D7B" w:rsidRPr="00CD4930" w:rsidRDefault="00222EA2">
            <w:pPr>
              <w:spacing w:after="13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Child’s surname: </w:t>
            </w:r>
          </w:p>
          <w:p w14:paraId="55DF66EE" w14:textId="3E964B03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Child’s first name: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D29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</w:tr>
      <w:tr w:rsidR="00322D7B" w:rsidRPr="00CD4930" w14:paraId="5265211B" w14:textId="77777777">
        <w:trPr>
          <w:trHeight w:val="425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E8D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Home Address: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8C61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Date of Birth: </w:t>
            </w:r>
          </w:p>
        </w:tc>
      </w:tr>
      <w:tr w:rsidR="00322D7B" w:rsidRPr="00CD4930" w14:paraId="51ADC5E2" w14:textId="77777777">
        <w:trPr>
          <w:trHeight w:val="1205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7AC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634F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</w:tr>
      <w:tr w:rsidR="00322D7B" w:rsidRPr="00CD4930" w14:paraId="5FEE336A" w14:textId="77777777">
        <w:trPr>
          <w:trHeight w:val="422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566E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7FF1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Postcode: </w:t>
            </w:r>
          </w:p>
        </w:tc>
      </w:tr>
    </w:tbl>
    <w:p w14:paraId="503754CE" w14:textId="77777777" w:rsidR="00322D7B" w:rsidRPr="00CD4930" w:rsidRDefault="00222EA2">
      <w:pPr>
        <w:spacing w:after="117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75BD40DE" w14:textId="77777777" w:rsidR="00322D7B" w:rsidRPr="00CD4930" w:rsidRDefault="00222EA2">
      <w:pPr>
        <w:spacing w:after="5" w:line="250" w:lineRule="auto"/>
        <w:ind w:left="-5" w:right="1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Parent/Carer Details </w:t>
      </w:r>
    </w:p>
    <w:tbl>
      <w:tblPr>
        <w:tblStyle w:val="TableGrid"/>
        <w:tblW w:w="960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6486"/>
      </w:tblGrid>
      <w:tr w:rsidR="00322D7B" w:rsidRPr="00CD4930" w14:paraId="5194DE26" w14:textId="77777777">
        <w:trPr>
          <w:trHeight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8346" w14:textId="77777777" w:rsidR="00322D7B" w:rsidRPr="00CD4930" w:rsidRDefault="00222EA2">
            <w:pPr>
              <w:rPr>
                <w:rFonts w:ascii="Sk-Modernist" w:hAnsi="Sk-Modernist"/>
              </w:rPr>
            </w:pPr>
            <w:proofErr w:type="gramStart"/>
            <w:r w:rsidRPr="00CD4930">
              <w:rPr>
                <w:rFonts w:ascii="Sk-Modernist" w:eastAsia="Arial" w:hAnsi="Sk-Modernist" w:cs="Arial"/>
                <w:sz w:val="24"/>
              </w:rPr>
              <w:t>Parent‘</w:t>
            </w:r>
            <w:proofErr w:type="gramEnd"/>
            <w:r w:rsidRPr="00CD4930">
              <w:rPr>
                <w:rFonts w:ascii="Sk-Modernist" w:eastAsia="Arial" w:hAnsi="Sk-Modernist" w:cs="Arial"/>
                <w:sz w:val="24"/>
              </w:rPr>
              <w:t xml:space="preserve">s name: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3BC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</w:tr>
      <w:tr w:rsidR="00322D7B" w:rsidRPr="00CD4930" w14:paraId="768ABB78" w14:textId="77777777">
        <w:trPr>
          <w:trHeight w:val="125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340" w14:textId="77777777" w:rsidR="00322D7B" w:rsidRPr="00CD4930" w:rsidRDefault="00222EA2">
            <w:pPr>
              <w:spacing w:line="361" w:lineRule="auto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Address (if different from above): </w:t>
            </w:r>
          </w:p>
          <w:p w14:paraId="4BEFDA39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Telephone number: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CBB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</w:tr>
    </w:tbl>
    <w:p w14:paraId="4346ED1E" w14:textId="77777777" w:rsidR="00322D7B" w:rsidRPr="00CD4930" w:rsidRDefault="00222EA2">
      <w:pPr>
        <w:spacing w:after="123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  <w:r w:rsidRPr="00CD4930">
        <w:rPr>
          <w:rFonts w:ascii="Sk-Modernist" w:eastAsia="Arial" w:hAnsi="Sk-Modernist" w:cs="Arial"/>
          <w:sz w:val="24"/>
        </w:rPr>
        <w:tab/>
        <w:t xml:space="preserve"> </w:t>
      </w:r>
      <w:r w:rsidRPr="00CD4930">
        <w:rPr>
          <w:rFonts w:ascii="Sk-Modernist" w:eastAsia="Arial" w:hAnsi="Sk-Modernist" w:cs="Arial"/>
          <w:sz w:val="24"/>
        </w:rPr>
        <w:tab/>
        <w:t xml:space="preserve"> </w:t>
      </w:r>
      <w:r w:rsidRPr="00CD4930">
        <w:rPr>
          <w:rFonts w:ascii="Sk-Modernist" w:eastAsia="Arial" w:hAnsi="Sk-Modernist" w:cs="Arial"/>
          <w:sz w:val="24"/>
        </w:rPr>
        <w:tab/>
        <w:t xml:space="preserve"> </w:t>
      </w:r>
      <w:r w:rsidRPr="00CD4930">
        <w:rPr>
          <w:rFonts w:ascii="Sk-Modernist" w:eastAsia="Arial" w:hAnsi="Sk-Modernist" w:cs="Arial"/>
          <w:sz w:val="24"/>
        </w:rPr>
        <w:tab/>
        <w:t xml:space="preserve"> </w:t>
      </w:r>
      <w:r w:rsidRPr="00CD4930">
        <w:rPr>
          <w:rFonts w:ascii="Sk-Modernist" w:eastAsia="Arial" w:hAnsi="Sk-Modernist" w:cs="Arial"/>
          <w:sz w:val="24"/>
        </w:rPr>
        <w:tab/>
        <w:t xml:space="preserve"> </w:t>
      </w:r>
    </w:p>
    <w:p w14:paraId="130381ED" w14:textId="77777777" w:rsidR="00322D7B" w:rsidRPr="00CD4930" w:rsidRDefault="00222EA2">
      <w:pPr>
        <w:spacing w:after="0"/>
        <w:ind w:left="-5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Details of Religion </w:t>
      </w:r>
      <w:r w:rsidRPr="00CD4930">
        <w:rPr>
          <w:rFonts w:ascii="Sk-Modernist" w:eastAsia="Arial" w:hAnsi="Sk-Modernist" w:cs="Arial"/>
          <w:sz w:val="24"/>
        </w:rPr>
        <w:t xml:space="preserve">(Please complete where appropriate) </w:t>
      </w:r>
    </w:p>
    <w:tbl>
      <w:tblPr>
        <w:tblStyle w:val="TableGrid"/>
        <w:tblW w:w="9732" w:type="dxa"/>
        <w:tblInd w:w="0" w:type="dxa"/>
        <w:tblCellMar>
          <w:top w:w="8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321"/>
        <w:gridCol w:w="2924"/>
        <w:gridCol w:w="2057"/>
        <w:gridCol w:w="2430"/>
      </w:tblGrid>
      <w:tr w:rsidR="00322D7B" w:rsidRPr="00CD4930" w14:paraId="23D07C67" w14:textId="77777777" w:rsidTr="00082A07">
        <w:trPr>
          <w:trHeight w:val="929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567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Religion of child: (Please tick)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BBA6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Catholic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817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Other Christian </w:t>
            </w:r>
          </w:p>
          <w:p w14:paraId="6EBCECB3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16"/>
              </w:rPr>
              <w:t xml:space="preserve">(name of </w:t>
            </w:r>
            <w:proofErr w:type="gramStart"/>
            <w:r w:rsidRPr="00CD4930">
              <w:rPr>
                <w:rFonts w:ascii="Sk-Modernist" w:eastAsia="Arial" w:hAnsi="Sk-Modernist" w:cs="Arial"/>
                <w:sz w:val="16"/>
              </w:rPr>
              <w:t>denomination )</w:t>
            </w:r>
            <w:proofErr w:type="gramEnd"/>
            <w:r w:rsidRPr="00CD4930">
              <w:rPr>
                <w:rFonts w:ascii="Sk-Modernist" w:eastAsia="Arial" w:hAnsi="Sk-Modernist" w:cs="Arial"/>
                <w:sz w:val="16"/>
              </w:rPr>
              <w:t xml:space="preserve"> </w:t>
            </w:r>
          </w:p>
          <w:p w14:paraId="60D180C4" w14:textId="77777777" w:rsidR="00322D7B" w:rsidRPr="00CD4930" w:rsidRDefault="00222EA2">
            <w:pPr>
              <w:spacing w:after="57"/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16"/>
              </w:rPr>
              <w:t xml:space="preserve"> </w:t>
            </w:r>
          </w:p>
          <w:p w14:paraId="6045D537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7C0A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Other faith </w:t>
            </w:r>
          </w:p>
        </w:tc>
      </w:tr>
      <w:tr w:rsidR="00322D7B" w:rsidRPr="00CD4930" w14:paraId="69789499" w14:textId="77777777" w:rsidTr="00082A07">
        <w:trPr>
          <w:trHeight w:val="56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D22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Catholic Parish in which you live: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3004B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F06E8" w14:textId="77777777" w:rsidR="00322D7B" w:rsidRPr="00CD4930" w:rsidRDefault="00322D7B">
            <w:pPr>
              <w:rPr>
                <w:rFonts w:ascii="Sk-Modernist" w:hAnsi="Sk-Modernist"/>
              </w:rPr>
            </w:pPr>
          </w:p>
        </w:tc>
      </w:tr>
      <w:tr w:rsidR="00322D7B" w:rsidRPr="00CD4930" w14:paraId="21E40895" w14:textId="77777777" w:rsidTr="00082A07">
        <w:trPr>
          <w:trHeight w:val="838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92C3" w14:textId="77777777" w:rsidR="00322D7B" w:rsidRPr="00CD4930" w:rsidRDefault="00222EA2">
            <w:pPr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Catholic Church where child was baptised and date of baptism: (certificate of Catholic baptism required)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0333C" w14:textId="77777777" w:rsidR="00322D7B" w:rsidRPr="00CD4930" w:rsidRDefault="00222EA2">
            <w:pPr>
              <w:ind w:left="2"/>
              <w:rPr>
                <w:rFonts w:ascii="Sk-Modernist" w:hAnsi="Sk-Modernist"/>
              </w:rPr>
            </w:pPr>
            <w:r w:rsidRPr="00CD4930">
              <w:rPr>
                <w:rFonts w:ascii="Sk-Modernist" w:eastAsia="Arial" w:hAnsi="Sk-Modernist" w:cs="Arial"/>
                <w:sz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AA49F4" w14:textId="77777777" w:rsidR="00322D7B" w:rsidRPr="00CD4930" w:rsidRDefault="00322D7B">
            <w:pPr>
              <w:rPr>
                <w:rFonts w:ascii="Sk-Modernist" w:hAnsi="Sk-Modernist"/>
              </w:rPr>
            </w:pPr>
          </w:p>
        </w:tc>
      </w:tr>
    </w:tbl>
    <w:p w14:paraId="442A0808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lastRenderedPageBreak/>
        <w:t xml:space="preserve"> </w:t>
      </w:r>
    </w:p>
    <w:p w14:paraId="1B82F4D3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09F6F4EF" w14:textId="77777777" w:rsidR="00322D7B" w:rsidRPr="00CD4930" w:rsidRDefault="00222EA2">
      <w:pPr>
        <w:spacing w:after="5" w:line="250" w:lineRule="auto"/>
        <w:ind w:left="-5" w:right="1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  <w:sz w:val="24"/>
        </w:rPr>
        <w:t xml:space="preserve">I confirm that I have read and understood the Admissions Policy and that the information I have provided is correct.  I understand that I must notify the school immediately if there is any change to these details and that should any information I have given prove to be inaccurate or misleading, that the governors may withdraw any offer of a place even if the child has already started school. </w:t>
      </w:r>
    </w:p>
    <w:p w14:paraId="621F23BA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5FAA8B88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2CB7CF00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228D10BD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18C7DF0E" w14:textId="77777777" w:rsidR="00322D7B" w:rsidRPr="00CD4930" w:rsidRDefault="00222EA2">
      <w:pPr>
        <w:spacing w:after="2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</w:p>
    <w:p w14:paraId="46C4DEFF" w14:textId="77777777" w:rsidR="00322D7B" w:rsidRPr="00CD4930" w:rsidRDefault="00222EA2">
      <w:pPr>
        <w:spacing w:after="0"/>
        <w:ind w:left="-5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>Signed………………………………………                Date</w:t>
      </w:r>
      <w:proofErr w:type="gramStart"/>
      <w:r w:rsidRPr="00CD4930">
        <w:rPr>
          <w:rFonts w:ascii="Sk-Modernist" w:eastAsia="Arial" w:hAnsi="Sk-Modernist" w:cs="Arial"/>
          <w:sz w:val="24"/>
        </w:rPr>
        <w:t>…..</w:t>
      </w:r>
      <w:proofErr w:type="gramEnd"/>
      <w:r w:rsidRPr="00CD4930">
        <w:rPr>
          <w:rFonts w:ascii="Sk-Modernist" w:eastAsia="Arial" w:hAnsi="Sk-Modernist" w:cs="Arial"/>
          <w:sz w:val="24"/>
        </w:rPr>
        <w:t xml:space="preserve">………………… </w:t>
      </w:r>
    </w:p>
    <w:p w14:paraId="09ABBE59" w14:textId="77777777" w:rsidR="00322D7B" w:rsidRPr="00CD4930" w:rsidRDefault="00222EA2">
      <w:pPr>
        <w:spacing w:after="245" w:line="245" w:lineRule="auto"/>
        <w:ind w:right="9808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sz w:val="24"/>
        </w:rPr>
        <w:t xml:space="preserve"> </w:t>
      </w:r>
      <w:r w:rsidRPr="00CD4930">
        <w:rPr>
          <w:rFonts w:ascii="Sk-Modernist" w:eastAsia="Arial" w:hAnsi="Sk-Modernist" w:cs="Arial"/>
        </w:rPr>
        <w:t xml:space="preserve"> </w:t>
      </w:r>
    </w:p>
    <w:p w14:paraId="1CB20A6A" w14:textId="77777777" w:rsidR="00322D7B" w:rsidRPr="00CD4930" w:rsidRDefault="00222EA2" w:rsidP="00082A07">
      <w:pPr>
        <w:spacing w:after="2" w:line="256" w:lineRule="auto"/>
        <w:ind w:right="9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</w:p>
    <w:p w14:paraId="7546532E" w14:textId="77777777" w:rsidR="00322D7B" w:rsidRPr="00CD4930" w:rsidRDefault="00222EA2">
      <w:pPr>
        <w:spacing w:after="0"/>
        <w:ind w:left="72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</w:p>
    <w:p w14:paraId="25F20146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</w:rPr>
        <w:t xml:space="preserve"> </w:t>
      </w:r>
    </w:p>
    <w:p w14:paraId="5027B41E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</w:rPr>
        <w:t xml:space="preserve"> </w:t>
      </w:r>
    </w:p>
    <w:p w14:paraId="1E35CD00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</w:rPr>
        <w:t xml:space="preserve">Checklist: </w:t>
      </w:r>
    </w:p>
    <w:p w14:paraId="11063445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b/>
        </w:rPr>
        <w:t xml:space="preserve"> </w:t>
      </w:r>
      <w:r w:rsidRPr="00CD4930">
        <w:rPr>
          <w:rFonts w:ascii="Sk-Modernist" w:eastAsia="Arial" w:hAnsi="Sk-Modernist" w:cs="Arial"/>
          <w:b/>
        </w:rPr>
        <w:tab/>
        <w:t xml:space="preserve"> </w:t>
      </w:r>
    </w:p>
    <w:p w14:paraId="3610088B" w14:textId="77777777" w:rsidR="00322D7B" w:rsidRPr="00CD4930" w:rsidRDefault="00222EA2">
      <w:pPr>
        <w:spacing w:after="2" w:line="256" w:lineRule="auto"/>
        <w:ind w:left="-5" w:right="19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Have you enclosed: </w:t>
      </w:r>
    </w:p>
    <w:p w14:paraId="20248F4B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 </w:t>
      </w:r>
      <w:r w:rsidRPr="00CD4930">
        <w:rPr>
          <w:rFonts w:ascii="Sk-Modernist" w:eastAsia="Arial" w:hAnsi="Sk-Modernist" w:cs="Arial"/>
        </w:rPr>
        <w:tab/>
        <w:t xml:space="preserve"> </w:t>
      </w:r>
    </w:p>
    <w:p w14:paraId="3599FF12" w14:textId="77777777" w:rsidR="00322D7B" w:rsidRPr="00CD4930" w:rsidRDefault="00222EA2">
      <w:pPr>
        <w:tabs>
          <w:tab w:val="center" w:pos="5041"/>
        </w:tabs>
        <w:spacing w:after="2" w:line="256" w:lineRule="auto"/>
        <w:ind w:left="-15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Copy of baptism certificate (where necessary) </w:t>
      </w:r>
      <w:r w:rsidRPr="00CD4930">
        <w:rPr>
          <w:rFonts w:ascii="Sk-Modernist" w:eastAsia="Arial" w:hAnsi="Sk-Modernist" w:cs="Arial"/>
        </w:rPr>
        <w:tab/>
        <w:t xml:space="preserve"> </w:t>
      </w:r>
    </w:p>
    <w:p w14:paraId="6FDB32AC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  <w:r w:rsidRPr="00CD4930">
        <w:rPr>
          <w:rFonts w:ascii="Sk-Modernist" w:eastAsia="Arial" w:hAnsi="Sk-Modernist" w:cs="Arial"/>
        </w:rPr>
        <w:tab/>
        <w:t xml:space="preserve"> </w:t>
      </w:r>
      <w:r w:rsidRPr="00CD4930">
        <w:rPr>
          <w:rFonts w:ascii="Sk-Modernist" w:eastAsia="Arial" w:hAnsi="Sk-Modernist" w:cs="Arial"/>
        </w:rPr>
        <w:tab/>
        <w:t xml:space="preserve"> </w:t>
      </w:r>
    </w:p>
    <w:p w14:paraId="4733E838" w14:textId="77777777" w:rsidR="00322D7B" w:rsidRPr="00CD4930" w:rsidRDefault="00222EA2">
      <w:pPr>
        <w:spacing w:after="2" w:line="256" w:lineRule="auto"/>
        <w:ind w:left="-5" w:right="19" w:hanging="1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>Evidence of exceptional need (where necessary)</w:t>
      </w:r>
    </w:p>
    <w:p w14:paraId="2D609060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  <w:r w:rsidRPr="00CD4930">
        <w:rPr>
          <w:rFonts w:ascii="Sk-Modernist" w:eastAsia="Arial" w:hAnsi="Sk-Modernist" w:cs="Arial"/>
        </w:rPr>
        <w:tab/>
        <w:t xml:space="preserve"> </w:t>
      </w:r>
      <w:r w:rsidRPr="00CD4930">
        <w:rPr>
          <w:rFonts w:ascii="Sk-Modernist" w:eastAsia="Arial" w:hAnsi="Sk-Modernist" w:cs="Arial"/>
        </w:rPr>
        <w:tab/>
        <w:t xml:space="preserve"> </w:t>
      </w:r>
      <w:r w:rsidRPr="00CD4930">
        <w:rPr>
          <w:rFonts w:ascii="Sk-Modernist" w:eastAsia="Arial" w:hAnsi="Sk-Modernist" w:cs="Arial"/>
        </w:rPr>
        <w:tab/>
        <w:t xml:space="preserve"> </w:t>
      </w:r>
    </w:p>
    <w:p w14:paraId="6C8F7928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</w:p>
    <w:p w14:paraId="5727DBE8" w14:textId="77777777" w:rsidR="00CD4930" w:rsidRDefault="00222EA2">
      <w:pPr>
        <w:spacing w:after="2" w:line="256" w:lineRule="auto"/>
        <w:ind w:left="-5" w:right="19" w:hanging="10"/>
        <w:rPr>
          <w:rFonts w:ascii="Sk-Modernist" w:eastAsia="Arial" w:hAnsi="Sk-Modernist" w:cs="Arial"/>
          <w:b/>
        </w:rPr>
      </w:pPr>
      <w:r w:rsidRPr="00CD4930">
        <w:rPr>
          <w:rFonts w:ascii="Sk-Modernist" w:eastAsia="Arial" w:hAnsi="Sk-Modernist" w:cs="Arial"/>
          <w:b/>
        </w:rPr>
        <w:t xml:space="preserve">Have you completed your local authority’s online admissions form?  </w:t>
      </w:r>
    </w:p>
    <w:p w14:paraId="2F2C2E2C" w14:textId="311FD787" w:rsidR="00CD4930" w:rsidRDefault="00B4228E">
      <w:pPr>
        <w:spacing w:after="2" w:line="256" w:lineRule="auto"/>
        <w:ind w:left="-5" w:right="19" w:hanging="10"/>
        <w:rPr>
          <w:rFonts w:ascii="Sk-Modernist" w:eastAsia="Arial" w:hAnsi="Sk-Modernist" w:cs="Arial"/>
          <w:b/>
        </w:rPr>
      </w:pPr>
      <w:r w:rsidRPr="00CD4930">
        <w:rPr>
          <w:rFonts w:ascii="Sk-Modernist" w:eastAsia="Arial" w:hAnsi="Sk-Modernist" w:cs="Arial"/>
          <w:b/>
        </w:rPr>
        <w:t>You must complete and submit the form by 31</w:t>
      </w:r>
      <w:r w:rsidRPr="00CD4930">
        <w:rPr>
          <w:rFonts w:ascii="Sk-Modernist" w:eastAsia="Arial" w:hAnsi="Sk-Modernist" w:cs="Arial"/>
          <w:b/>
          <w:vertAlign w:val="superscript"/>
        </w:rPr>
        <w:t>st</w:t>
      </w:r>
      <w:r w:rsidRPr="00CD4930">
        <w:rPr>
          <w:rFonts w:ascii="Sk-Modernist" w:eastAsia="Arial" w:hAnsi="Sk-Modernist" w:cs="Arial"/>
          <w:b/>
        </w:rPr>
        <w:t xml:space="preserve"> October 202</w:t>
      </w:r>
      <w:r w:rsidR="00F979CD">
        <w:rPr>
          <w:rFonts w:ascii="Sk-Modernist" w:eastAsia="Arial" w:hAnsi="Sk-Modernist" w:cs="Arial"/>
          <w:b/>
        </w:rPr>
        <w:t>5</w:t>
      </w:r>
      <w:r w:rsidRPr="00CD4930">
        <w:rPr>
          <w:rFonts w:ascii="Sk-Modernist" w:eastAsia="Arial" w:hAnsi="Sk-Modernist" w:cs="Arial"/>
          <w:b/>
        </w:rPr>
        <w:t xml:space="preserve">. </w:t>
      </w:r>
    </w:p>
    <w:p w14:paraId="4CF40E1F" w14:textId="77777777" w:rsidR="00322D7B" w:rsidRPr="00CD4930" w:rsidRDefault="00B4228E">
      <w:pPr>
        <w:spacing w:after="2" w:line="256" w:lineRule="auto"/>
        <w:ind w:left="-5" w:right="19" w:hanging="10"/>
        <w:rPr>
          <w:rFonts w:ascii="Sk-Modernist" w:hAnsi="Sk-Modernist"/>
          <w:b/>
        </w:rPr>
      </w:pPr>
      <w:r w:rsidRPr="00CD4930">
        <w:rPr>
          <w:rFonts w:ascii="Sk-Modernist" w:eastAsia="Arial" w:hAnsi="Sk-Modernist" w:cs="Arial"/>
          <w:b/>
        </w:rPr>
        <w:t>If you do not do this, you will not be offered a place.</w:t>
      </w:r>
    </w:p>
    <w:p w14:paraId="49CEA7AF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</w:p>
    <w:p w14:paraId="1803B80C" w14:textId="77777777" w:rsidR="00322D7B" w:rsidRPr="00CD4930" w:rsidRDefault="00222EA2">
      <w:pPr>
        <w:spacing w:after="4" w:line="235" w:lineRule="auto"/>
        <w:ind w:right="213"/>
        <w:rPr>
          <w:rFonts w:ascii="Sk-Modernist" w:hAnsi="Sk-Modernist"/>
        </w:rPr>
      </w:pPr>
      <w:r w:rsidRPr="00CD4930">
        <w:rPr>
          <w:rFonts w:ascii="Sk-Modernist" w:eastAsia="Arial" w:hAnsi="Sk-Modernist" w:cs="Arial"/>
          <w:i/>
        </w:rPr>
        <w:t>The school is committed to protecting the information provided by parents/carers and using it only for the purpose for which it was obtained. For information on the schools Admissions Privacy Notice please look on the school website under Admissions/Privacy Notice or contact the school for a hard copy.</w:t>
      </w:r>
      <w:r w:rsidRPr="00CD4930">
        <w:rPr>
          <w:rFonts w:ascii="Sk-Modernist" w:hAnsi="Sk-Modernist"/>
          <w:i/>
        </w:rPr>
        <w:t xml:space="preserve"> </w:t>
      </w:r>
    </w:p>
    <w:p w14:paraId="61B8652C" w14:textId="77777777" w:rsidR="00322D7B" w:rsidRPr="00CD4930" w:rsidRDefault="00222EA2">
      <w:pPr>
        <w:spacing w:after="0"/>
        <w:rPr>
          <w:rFonts w:ascii="Sk-Modernist" w:hAnsi="Sk-Modernist"/>
        </w:rPr>
      </w:pPr>
      <w:r w:rsidRPr="00CD4930">
        <w:rPr>
          <w:rFonts w:ascii="Sk-Modernist" w:eastAsia="Arial" w:hAnsi="Sk-Modernist" w:cs="Arial"/>
        </w:rPr>
        <w:t xml:space="preserve"> </w:t>
      </w:r>
    </w:p>
    <w:sectPr w:rsidR="00322D7B" w:rsidRPr="00CD4930">
      <w:pgSz w:w="11906" w:h="16838"/>
      <w:pgMar w:top="1138" w:right="899" w:bottom="14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-Modernis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C5D2A"/>
    <w:multiLevelType w:val="hybridMultilevel"/>
    <w:tmpl w:val="A4E67764"/>
    <w:lvl w:ilvl="0" w:tplc="91E2F2D4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21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C87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275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82F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207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4D8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ED2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A92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968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7B"/>
    <w:rsid w:val="00082A07"/>
    <w:rsid w:val="000D547A"/>
    <w:rsid w:val="001B499A"/>
    <w:rsid w:val="001F02D4"/>
    <w:rsid w:val="00222EA2"/>
    <w:rsid w:val="00322D7B"/>
    <w:rsid w:val="00457D9A"/>
    <w:rsid w:val="00487EBF"/>
    <w:rsid w:val="006B7792"/>
    <w:rsid w:val="00795B58"/>
    <w:rsid w:val="009678DD"/>
    <w:rsid w:val="00972055"/>
    <w:rsid w:val="009950BB"/>
    <w:rsid w:val="00B4228E"/>
    <w:rsid w:val="00CD4930"/>
    <w:rsid w:val="00CF08D6"/>
    <w:rsid w:val="00ED1F44"/>
    <w:rsid w:val="00F02785"/>
    <w:rsid w:val="00F17BBC"/>
    <w:rsid w:val="00F871BF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BDF6"/>
  <w15:docId w15:val="{DE751097-4390-487D-AE09-61643DD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Westminster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Westminster</dc:title>
  <dc:subject/>
  <dc:creator>maryryan</dc:creator>
  <cp:keywords/>
  <cp:lastModifiedBy>Mrs M Shortiss</cp:lastModifiedBy>
  <cp:revision>2</cp:revision>
  <cp:lastPrinted>2024-07-10T15:44:00Z</cp:lastPrinted>
  <dcterms:created xsi:type="dcterms:W3CDTF">2025-09-03T09:12:00Z</dcterms:created>
  <dcterms:modified xsi:type="dcterms:W3CDTF">2025-09-03T09:12:00Z</dcterms:modified>
</cp:coreProperties>
</file>